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9711">
      <w:pPr>
        <w:rPr>
          <w:rFonts w:hint="default"/>
          <w:lang w:val="en-IN"/>
        </w:rPr>
      </w:pPr>
      <w:r>
        <w:rPr>
          <w:rFonts w:hint="default"/>
          <w:lang w:val="en-IN"/>
        </w:rPr>
        <w:t>Empty word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772A8"/>
    <w:rsid w:val="3077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2024-12-24T06:01:00Z</dcterms:created>
  <dc:creator>pandu pallela</dc:creator>
  <cp:lastModifiedBy>pallela venkateshwar rao</cp:lastModifiedBy>
  <dcterms:modified xsi:type="dcterms:W3CDTF">2024-12-24T06:02:07Z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BC369C4790C340A0920E8F6D07D8151A_11</vt:lpwstr>
  </property>
</Properties>
</file>